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A66D58">
        <w:rPr>
          <w:rFonts w:ascii="Calibri" w:hAnsi="Calibri" w:cs="Calibri"/>
          <w:color w:val="000000"/>
          <w:sz w:val="22"/>
          <w:szCs w:val="22"/>
        </w:rPr>
        <w:tab/>
      </w:r>
      <w:r w:rsidR="00A66D58">
        <w:rPr>
          <w:rFonts w:ascii="Calibri" w:hAnsi="Calibri" w:cs="Calibri"/>
          <w:color w:val="000000"/>
          <w:sz w:val="22"/>
          <w:szCs w:val="22"/>
        </w:rPr>
        <w:t>Kommunens diarienummer (om det finns något</w:t>
      </w:r>
      <w:proofErr w:type="gramStart"/>
      <w:r w:rsidR="00A66D58">
        <w:rPr>
          <w:rFonts w:ascii="Calibri" w:hAnsi="Calibri" w:cs="Calibri"/>
          <w:color w:val="000000"/>
          <w:sz w:val="22"/>
          <w:szCs w:val="22"/>
        </w:rPr>
        <w:t>):_</w:t>
      </w:r>
      <w:proofErr w:type="gramEnd"/>
      <w:r w:rsidR="00A66D58">
        <w:rPr>
          <w:rFonts w:ascii="Calibri" w:hAnsi="Calibri" w:cs="Calibri"/>
          <w:color w:val="000000"/>
          <w:sz w:val="22"/>
          <w:szCs w:val="22"/>
        </w:rPr>
        <w:t>___________________________</w:t>
      </w:r>
    </w:p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</w:t>
      </w:r>
      <w:r w:rsidR="00FC5863">
        <w:rPr>
          <w:color w:val="000000"/>
          <w:szCs w:val="24"/>
        </w:rPr>
        <w:t>_____________________</w:t>
      </w:r>
      <w:r w:rsidR="009263FA">
        <w:rPr>
          <w:color w:val="000000"/>
          <w:szCs w:val="24"/>
        </w:rPr>
        <w:tab/>
      </w:r>
      <w:r w:rsidR="001C22E1">
        <w:rPr>
          <w:color w:val="000000"/>
          <w:szCs w:val="24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</w:t>
      </w:r>
      <w:r w:rsidR="001C22E1">
        <w:rPr>
          <w:color w:val="000000"/>
          <w:szCs w:val="24"/>
        </w:rPr>
        <w:t xml:space="preserve">: </w:t>
      </w:r>
      <w:r w:rsidR="00FC5863">
        <w:rPr>
          <w:color w:val="000000"/>
          <w:szCs w:val="24"/>
        </w:rPr>
        <w:t>_________________________</w:t>
      </w:r>
      <w:r w:rsidR="001D137E"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272"/>
        <w:gridCol w:w="1276"/>
        <w:gridCol w:w="343"/>
        <w:gridCol w:w="2443"/>
        <w:gridCol w:w="1293"/>
        <w:gridCol w:w="1355"/>
        <w:gridCol w:w="2872"/>
      </w:tblGrid>
      <w:tr w:rsidR="00EB160B" w:rsidTr="00CF67B9">
        <w:trPr>
          <w:trHeight w:val="897"/>
        </w:trPr>
        <w:tc>
          <w:tcPr>
            <w:tcW w:w="3321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44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29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355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8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:rsidTr="00CF67B9">
        <w:tc>
          <w:tcPr>
            <w:tcW w:w="3321" w:type="dxa"/>
          </w:tcPr>
          <w:p w:rsidR="00EB160B" w:rsidRPr="003A4B45" w:rsidRDefault="009263FA" w:rsidP="001C3D7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Överensstämmer med </w:t>
            </w:r>
            <w:r w:rsidR="00A66D58">
              <w:rPr>
                <w:szCs w:val="24"/>
              </w:rPr>
              <w:t xml:space="preserve">beviljat </w:t>
            </w:r>
            <w:r w:rsidR="00FC5863">
              <w:rPr>
                <w:szCs w:val="24"/>
              </w:rPr>
              <w:t>bygglov/</w:t>
            </w:r>
            <w:r w:rsidR="00A66D58">
              <w:rPr>
                <w:szCs w:val="24"/>
              </w:rPr>
              <w:t>startbesked</w:t>
            </w:r>
          </w:p>
        </w:tc>
        <w:tc>
          <w:tcPr>
            <w:tcW w:w="1272" w:type="dxa"/>
          </w:tcPr>
          <w:p w:rsidR="00EB160B" w:rsidRPr="003A4B45" w:rsidRDefault="005D434A" w:rsidP="005D434A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1619" w:type="dxa"/>
            <w:gridSpan w:val="2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2443" w:type="dxa"/>
          </w:tcPr>
          <w:p w:rsidR="00EB160B" w:rsidRPr="003A4B45" w:rsidRDefault="00A66D58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573604">
              <w:rPr>
                <w:szCs w:val="24"/>
              </w:rPr>
              <w:t>itning</w:t>
            </w:r>
          </w:p>
        </w:tc>
        <w:tc>
          <w:tcPr>
            <w:tcW w:w="1293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CF67B9" w:rsidRPr="001C22E1" w:rsidRDefault="00CF67B9" w:rsidP="00FC5863">
            <w:pPr>
              <w:pStyle w:val="Default"/>
            </w:pPr>
          </w:p>
        </w:tc>
        <w:tc>
          <w:tcPr>
            <w:tcW w:w="1272" w:type="dxa"/>
          </w:tcPr>
          <w:p w:rsidR="00CF67B9" w:rsidRPr="001C22E1" w:rsidRDefault="00CF67B9" w:rsidP="005D434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619" w:type="dxa"/>
            <w:gridSpan w:val="2"/>
          </w:tcPr>
          <w:p w:rsidR="00CF67B9" w:rsidRPr="001C22E1" w:rsidRDefault="00CF67B9" w:rsidP="00FC5863">
            <w:pPr>
              <w:pStyle w:val="Default"/>
            </w:pPr>
          </w:p>
        </w:tc>
        <w:tc>
          <w:tcPr>
            <w:tcW w:w="2443" w:type="dxa"/>
          </w:tcPr>
          <w:p w:rsidR="001C22E1" w:rsidRPr="001C22E1" w:rsidRDefault="001C22E1" w:rsidP="001C22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C22E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F67B9" w:rsidRPr="001C22E1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CF67B9" w:rsidRPr="00F9309E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CF67B9" w:rsidRPr="00523936" w:rsidRDefault="00CF67B9" w:rsidP="005D434A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2"/>
          </w:tcPr>
          <w:p w:rsidR="00CF67B9" w:rsidRPr="00EC68D2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CF67B9" w:rsidRPr="00F9309E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CF67B9" w:rsidRPr="00523936" w:rsidRDefault="00CF67B9" w:rsidP="005D434A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2"/>
          </w:tcPr>
          <w:p w:rsidR="00CF67B9" w:rsidRPr="00EC68D2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CF67B9" w:rsidRPr="00F9309E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CF67B9" w:rsidRPr="00523936" w:rsidRDefault="00CF67B9" w:rsidP="005D434A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2"/>
          </w:tcPr>
          <w:p w:rsidR="00CF67B9" w:rsidRPr="00EC68D2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CF67B9" w:rsidRPr="00F9309E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CF67B9" w:rsidRPr="00523936" w:rsidRDefault="00CF67B9" w:rsidP="005D434A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2"/>
          </w:tcPr>
          <w:p w:rsidR="00CF67B9" w:rsidRPr="00EC68D2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1D137E" w:rsidTr="00CF67B9">
        <w:tc>
          <w:tcPr>
            <w:tcW w:w="3321" w:type="dxa"/>
          </w:tcPr>
          <w:p w:rsidR="001D137E" w:rsidRPr="00F9309E" w:rsidRDefault="001D137E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1D137E" w:rsidRPr="00523936" w:rsidRDefault="001D137E" w:rsidP="005D434A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2"/>
          </w:tcPr>
          <w:p w:rsidR="001D137E" w:rsidRPr="00EC68D2" w:rsidRDefault="001D137E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1D137E" w:rsidRPr="003A4B45" w:rsidRDefault="001D137E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:rsidR="001D137E" w:rsidRPr="003A4B45" w:rsidRDefault="001D137E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1D137E" w:rsidRPr="003A4B45" w:rsidRDefault="001D137E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1D137E" w:rsidRPr="003A4B45" w:rsidRDefault="001D137E" w:rsidP="003A4B45">
            <w:pPr>
              <w:rPr>
                <w:szCs w:val="24"/>
              </w:rPr>
            </w:pPr>
          </w:p>
        </w:tc>
      </w:tr>
      <w:tr w:rsidR="00CF67B9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:rsidR="00CF67B9" w:rsidRPr="009D392A" w:rsidRDefault="00CF67B9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CF67B9" w:rsidTr="00CF67B9">
        <w:trPr>
          <w:trHeight w:val="1359"/>
        </w:trPr>
        <w:tc>
          <w:tcPr>
            <w:tcW w:w="5869" w:type="dxa"/>
            <w:gridSpan w:val="3"/>
          </w:tcPr>
          <w:p w:rsidR="00CF67B9" w:rsidRPr="001A57E5" w:rsidRDefault="00CF67B9" w:rsidP="009F3207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:rsidR="00CF67B9" w:rsidRPr="001A57E5" w:rsidRDefault="00CF67B9" w:rsidP="009F3207"/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7C23C4" wp14:editId="1C74CE1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AA9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306" w:type="dxa"/>
            <w:gridSpan w:val="5"/>
          </w:tcPr>
          <w:p w:rsidR="00CF67B9" w:rsidRPr="001A57E5" w:rsidRDefault="00CF67B9" w:rsidP="009F3207"/>
          <w:p w:rsidR="00CF67B9" w:rsidRPr="001A57E5" w:rsidRDefault="00CF67B9" w:rsidP="009F3207"/>
          <w:p w:rsidR="00CF67B9" w:rsidRPr="001A57E5" w:rsidRDefault="00CF67B9" w:rsidP="003A4B45"/>
          <w:p w:rsidR="00CF67B9" w:rsidRPr="001A57E5" w:rsidRDefault="00CF67B9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138241" wp14:editId="2F78C4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DCA58" id="Rak pil 1" o:spid="_x0000_s1026" type="#_x0000_t32" style="position:absolute;margin-left:-.2pt;margin-top:5.85pt;width:17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:rsidR="00CF67B9" w:rsidRPr="001A57E5" w:rsidRDefault="00CF67B9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:rsidR="00EB160B" w:rsidRDefault="00EB160B" w:rsidP="009263FA">
      <w:bookmarkStart w:id="0" w:name="_GoBack"/>
      <w:bookmarkEnd w:id="0"/>
    </w:p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207" w:rsidRDefault="009F3207" w:rsidP="001A57E5">
      <w:r>
        <w:separator/>
      </w:r>
    </w:p>
  </w:endnote>
  <w:endnote w:type="continuationSeparator" w:id="0">
    <w:p w:rsidR="009F3207" w:rsidRDefault="009F3207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207" w:rsidRDefault="009F3207" w:rsidP="001A57E5">
      <w:r>
        <w:separator/>
      </w:r>
    </w:p>
  </w:footnote>
  <w:footnote w:type="continuationSeparator" w:id="0">
    <w:p w:rsidR="009F3207" w:rsidRDefault="009F3207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0B"/>
    <w:rsid w:val="001A57E5"/>
    <w:rsid w:val="001C22E1"/>
    <w:rsid w:val="001C3D7C"/>
    <w:rsid w:val="001D137E"/>
    <w:rsid w:val="003A4B45"/>
    <w:rsid w:val="00573604"/>
    <w:rsid w:val="005838A9"/>
    <w:rsid w:val="005C4EA7"/>
    <w:rsid w:val="005D434A"/>
    <w:rsid w:val="00621639"/>
    <w:rsid w:val="007652A0"/>
    <w:rsid w:val="009263FA"/>
    <w:rsid w:val="009F3207"/>
    <w:rsid w:val="00A66D58"/>
    <w:rsid w:val="00B17A81"/>
    <w:rsid w:val="00B92BCC"/>
    <w:rsid w:val="00CF67B9"/>
    <w:rsid w:val="00E81A3A"/>
    <w:rsid w:val="00EB160B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BC3D"/>
  <w15:docId w15:val="{8B512FBD-DCF7-4C69-B740-112801DB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18</cp:revision>
  <cp:lastPrinted>2019-04-24T07:59:00Z</cp:lastPrinted>
  <dcterms:created xsi:type="dcterms:W3CDTF">2016-04-04T13:46:00Z</dcterms:created>
  <dcterms:modified xsi:type="dcterms:W3CDTF">2020-03-04T09:03:00Z</dcterms:modified>
</cp:coreProperties>
</file>